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4211B" w14:textId="77777777" w:rsidR="00E61CF9" w:rsidRDefault="00E61CF9" w:rsidP="008029A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4B4E644" w14:textId="1BF9321C" w:rsidR="00655815" w:rsidRPr="008029A1" w:rsidRDefault="00F23B42" w:rsidP="008029A1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029A1">
        <w:rPr>
          <w:rFonts w:ascii="Times New Roman" w:hAnsi="Times New Roman" w:cs="Times New Roman"/>
          <w:b/>
          <w:bCs/>
        </w:rPr>
        <w:t>MONITORING STANDARDÓW PLACÓWKI – ANKIETA</w:t>
      </w:r>
    </w:p>
    <w:p w14:paraId="67D74319" w14:textId="77777777" w:rsidR="00F23B42" w:rsidRDefault="00F23B42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siatki5ciemnaakcent6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F23B42" w14:paraId="712F6945" w14:textId="77777777" w:rsidTr="00F23B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8102174" w14:textId="77777777" w:rsidR="00F23B42" w:rsidRDefault="00F23B42" w:rsidP="00F23B4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14:paraId="3DE02F2A" w14:textId="62196AAA" w:rsidR="00F23B42" w:rsidRDefault="00F23B42" w:rsidP="00F23B4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21" w:type="dxa"/>
          </w:tcPr>
          <w:p w14:paraId="5C7E37CC" w14:textId="39008F71" w:rsidR="00F23B42" w:rsidRDefault="00F23B42" w:rsidP="00F23B4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</w:t>
            </w:r>
          </w:p>
        </w:tc>
      </w:tr>
      <w:tr w:rsidR="00F23B42" w14:paraId="76139E69" w14:textId="77777777" w:rsidTr="00F23B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42E665F1" w14:textId="5FB8DC88" w:rsidR="00F23B42" w:rsidRPr="00F23B42" w:rsidRDefault="00F23B42" w:rsidP="00F23B4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Czy znasz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S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tandardy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O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chrony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Małoletnich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 obowiązujące w </w:t>
            </w:r>
            <w:r>
              <w:rPr>
                <w:rFonts w:ascii="Times New Roman" w:hAnsi="Times New Roman" w:cs="Times New Roman"/>
                <w:b w:val="0"/>
                <w:bCs w:val="0"/>
              </w:rPr>
              <w:t>Parafii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>?</w:t>
            </w:r>
          </w:p>
        </w:tc>
        <w:tc>
          <w:tcPr>
            <w:tcW w:w="2360" w:type="dxa"/>
          </w:tcPr>
          <w:p w14:paraId="1BE19B5B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3911AC81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23B42" w14:paraId="1E13F2EB" w14:textId="77777777" w:rsidTr="002E45B8">
        <w:trPr>
          <w:trHeight w:val="1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69B12245" w14:textId="0A00B4B4" w:rsidR="00F23B42" w:rsidRPr="00F23B42" w:rsidRDefault="00F23B42" w:rsidP="002E45B8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Czy znasz treść dokumentu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S</w:t>
            </w:r>
            <w:r w:rsidR="009D40C2" w:rsidRPr="00F23B42">
              <w:rPr>
                <w:rFonts w:ascii="Times New Roman" w:hAnsi="Times New Roman" w:cs="Times New Roman"/>
                <w:b w:val="0"/>
                <w:bCs w:val="0"/>
              </w:rPr>
              <w:t xml:space="preserve">tandardy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O</w:t>
            </w:r>
            <w:r w:rsidR="009D40C2"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chrony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Małoletnich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>?</w:t>
            </w:r>
          </w:p>
        </w:tc>
        <w:tc>
          <w:tcPr>
            <w:tcW w:w="2360" w:type="dxa"/>
          </w:tcPr>
          <w:p w14:paraId="4B7CA248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076A8F9B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23B42" w14:paraId="47AE28F7" w14:textId="77777777" w:rsidTr="009D4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E5AF164" w14:textId="23BD0631" w:rsidR="00F23B42" w:rsidRPr="00F23B42" w:rsidRDefault="00F23B42" w:rsidP="002E45B8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Czy potrafisz rozpoznawać symptomy krzywdzenia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Małoletnich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>?</w:t>
            </w:r>
          </w:p>
        </w:tc>
        <w:tc>
          <w:tcPr>
            <w:tcW w:w="2360" w:type="dxa"/>
          </w:tcPr>
          <w:p w14:paraId="01EB893C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3FC78AC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23B42" w14:paraId="5FD446EF" w14:textId="77777777" w:rsidTr="009D40C2">
        <w:trPr>
          <w:trHeight w:val="1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F666B56" w14:textId="1AAA37EA" w:rsidR="00F23B42" w:rsidRPr="00F23B42" w:rsidRDefault="00F23B42" w:rsidP="002E45B8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Czy wiesz, jak reagować na symptomy krzywdzenia </w:t>
            </w:r>
            <w:r w:rsidR="009D40C2">
              <w:rPr>
                <w:rFonts w:ascii="Times New Roman" w:hAnsi="Times New Roman" w:cs="Times New Roman"/>
                <w:b w:val="0"/>
                <w:bCs w:val="0"/>
              </w:rPr>
              <w:t>Małoletnich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>?</w:t>
            </w:r>
          </w:p>
        </w:tc>
        <w:tc>
          <w:tcPr>
            <w:tcW w:w="2360" w:type="dxa"/>
          </w:tcPr>
          <w:p w14:paraId="1730B9C1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352F02A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23B42" w14:paraId="6DCBD65E" w14:textId="77777777" w:rsidTr="002E4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6DB22A32" w14:textId="20975F1F" w:rsidR="00F23B42" w:rsidRPr="002F7EE9" w:rsidRDefault="00F23B42" w:rsidP="002E45B8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Czy zdarzyło Ci się zaobserwować naruszenie zasad zawartych w </w:t>
            </w:r>
            <w:r>
              <w:rPr>
                <w:rFonts w:ascii="Times New Roman" w:hAnsi="Times New Roman" w:cs="Times New Roman"/>
                <w:b w:val="0"/>
                <w:bCs w:val="0"/>
              </w:rPr>
              <w:t>Standardach Ochrony Małoletnich</w:t>
            </w:r>
            <w:r w:rsidR="002F7EE9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>przez inną osobę z personelu (pracownika, współpracownika, stażystę, wolontariusza</w:t>
            </w:r>
            <w:r w:rsidRPr="002F7E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60" w:type="dxa"/>
          </w:tcPr>
          <w:p w14:paraId="6709A52A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781236C3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23B42" w14:paraId="195EF97C" w14:textId="77777777" w:rsidTr="002E45B8">
        <w:trPr>
          <w:trHeight w:val="1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4905AB7E" w14:textId="3716A335" w:rsidR="00F23B42" w:rsidRPr="00F23B42" w:rsidRDefault="00F23B42" w:rsidP="002E45B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>Jeśli tak – jakie zasady zostały naruszone? (odpowiedź opisowa)</w:t>
            </w:r>
          </w:p>
        </w:tc>
        <w:tc>
          <w:tcPr>
            <w:tcW w:w="2360" w:type="dxa"/>
          </w:tcPr>
          <w:p w14:paraId="7990D7B0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4AF6FC0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23B42" w14:paraId="2AF9F002" w14:textId="77777777" w:rsidTr="002E4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F051F64" w14:textId="4CA34BBC" w:rsidR="00F23B42" w:rsidRPr="00F23B42" w:rsidRDefault="00F23B42" w:rsidP="002E45B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>Czy podjąłeś/aś jakieś działania: jeśli tak – jakie, jeśli nie – dlaczego? (odpowiedź opisowa)</w:t>
            </w:r>
          </w:p>
        </w:tc>
        <w:tc>
          <w:tcPr>
            <w:tcW w:w="2360" w:type="dxa"/>
          </w:tcPr>
          <w:p w14:paraId="02923D10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3F3D3A7F" w14:textId="77777777" w:rsidR="00F23B42" w:rsidRDefault="00F23B42" w:rsidP="00D45D67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23B42" w14:paraId="5F4888C7" w14:textId="77777777" w:rsidTr="002E45B8">
        <w:trPr>
          <w:trHeight w:val="1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1B3F899" w14:textId="58FB301F" w:rsidR="00F23B42" w:rsidRPr="00F23B42" w:rsidRDefault="00F23B42" w:rsidP="002E45B8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F23B42">
              <w:rPr>
                <w:rFonts w:ascii="Times New Roman" w:hAnsi="Times New Roman" w:cs="Times New Roman"/>
                <w:b w:val="0"/>
                <w:bCs w:val="0"/>
              </w:rPr>
              <w:t xml:space="preserve">Czy masz jakieś uwagi/poprawki/sugestie dotyczące </w:t>
            </w:r>
            <w:r w:rsidR="008029A1">
              <w:rPr>
                <w:rFonts w:ascii="Times New Roman" w:hAnsi="Times New Roman" w:cs="Times New Roman"/>
                <w:b w:val="0"/>
                <w:bCs w:val="0"/>
              </w:rPr>
              <w:t>Standardów Ochrony Małoletnich</w:t>
            </w:r>
            <w:r w:rsidRPr="00F23B42">
              <w:rPr>
                <w:rFonts w:ascii="Times New Roman" w:hAnsi="Times New Roman" w:cs="Times New Roman"/>
                <w:b w:val="0"/>
                <w:bCs w:val="0"/>
              </w:rPr>
              <w:t>? (odpowiedź opisowa)</w:t>
            </w:r>
          </w:p>
        </w:tc>
        <w:tc>
          <w:tcPr>
            <w:tcW w:w="2360" w:type="dxa"/>
          </w:tcPr>
          <w:p w14:paraId="205505A3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78C60206" w14:textId="77777777" w:rsidR="00F23B42" w:rsidRDefault="00F23B42" w:rsidP="00D45D67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0FC880B5" w14:textId="77777777" w:rsidR="00F23B42" w:rsidRPr="00310376" w:rsidRDefault="00F23B42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F23B42" w:rsidRPr="00310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AE162" w14:textId="77777777" w:rsidR="00F649D0" w:rsidRDefault="00F649D0" w:rsidP="004E5401">
      <w:pPr>
        <w:spacing w:after="0" w:line="240" w:lineRule="auto"/>
      </w:pPr>
      <w:r>
        <w:separator/>
      </w:r>
    </w:p>
  </w:endnote>
  <w:endnote w:type="continuationSeparator" w:id="0">
    <w:p w14:paraId="6707740A" w14:textId="77777777" w:rsidR="00F649D0" w:rsidRDefault="00F649D0" w:rsidP="004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7706715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6AF2A56D" w14:textId="6AF4BA08" w:rsidR="004E5401" w:rsidRPr="004E5401" w:rsidRDefault="004E5401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5401">
              <w:rPr>
                <w:rFonts w:ascii="Times New Roman" w:hAnsi="Times New Roman" w:cs="Times New Roman"/>
              </w:rPr>
              <w:t xml:space="preserve">Strona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61CF9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E5401">
              <w:rPr>
                <w:rFonts w:ascii="Times New Roman" w:hAnsi="Times New Roman" w:cs="Times New Roman"/>
              </w:rPr>
              <w:t xml:space="preserve"> z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61CF9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C147EC" w14:textId="77777777" w:rsidR="004E5401" w:rsidRDefault="004E5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C6A63" w14:textId="77777777" w:rsidR="00F649D0" w:rsidRDefault="00F649D0" w:rsidP="004E5401">
      <w:pPr>
        <w:spacing w:after="0" w:line="240" w:lineRule="auto"/>
      </w:pPr>
      <w:r>
        <w:separator/>
      </w:r>
    </w:p>
  </w:footnote>
  <w:footnote w:type="continuationSeparator" w:id="0">
    <w:p w14:paraId="622538F1" w14:textId="77777777" w:rsidR="00F649D0" w:rsidRDefault="00F649D0" w:rsidP="004E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0B5C6" w14:textId="5AD987F4" w:rsidR="00E61CF9" w:rsidRDefault="00E61CF9" w:rsidP="00E61CF9">
    <w:pPr>
      <w:spacing w:after="0" w:line="276" w:lineRule="auto"/>
      <w:jc w:val="both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Załącznik nr 12 do Standardów ochrony małoletnich</w:t>
    </w:r>
  </w:p>
  <w:p w14:paraId="43A1E3D5" w14:textId="77777777" w:rsidR="00E61CF9" w:rsidRDefault="00E61C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03083"/>
    <w:multiLevelType w:val="hybridMultilevel"/>
    <w:tmpl w:val="B17C5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03E9A"/>
    <w:multiLevelType w:val="hybridMultilevel"/>
    <w:tmpl w:val="B07885B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49327269">
    <w:abstractNumId w:val="0"/>
  </w:num>
  <w:num w:numId="2" w16cid:durableId="1885294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81"/>
    <w:rsid w:val="00136604"/>
    <w:rsid w:val="001D43FF"/>
    <w:rsid w:val="0023617F"/>
    <w:rsid w:val="002E45B8"/>
    <w:rsid w:val="002F7EE9"/>
    <w:rsid w:val="00310376"/>
    <w:rsid w:val="004E5401"/>
    <w:rsid w:val="005B6BEC"/>
    <w:rsid w:val="006408EF"/>
    <w:rsid w:val="00655815"/>
    <w:rsid w:val="008029A1"/>
    <w:rsid w:val="008734F4"/>
    <w:rsid w:val="009D2C08"/>
    <w:rsid w:val="009D40C2"/>
    <w:rsid w:val="009D5BA6"/>
    <w:rsid w:val="00A25CC7"/>
    <w:rsid w:val="00C7649E"/>
    <w:rsid w:val="00C9210B"/>
    <w:rsid w:val="00C9557E"/>
    <w:rsid w:val="00D45D67"/>
    <w:rsid w:val="00D75781"/>
    <w:rsid w:val="00E61CF9"/>
    <w:rsid w:val="00F23B42"/>
    <w:rsid w:val="00F649D0"/>
    <w:rsid w:val="00F7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7FC3"/>
  <w15:chartTrackingRefBased/>
  <w15:docId w15:val="{78B920FA-216C-49BA-900E-CE210C13B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401"/>
  </w:style>
  <w:style w:type="paragraph" w:styleId="Stopka">
    <w:name w:val="footer"/>
    <w:basedOn w:val="Normalny"/>
    <w:link w:val="Stopka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01"/>
  </w:style>
  <w:style w:type="table" w:styleId="Tabela-Siatka">
    <w:name w:val="Table Grid"/>
    <w:basedOn w:val="Standardowy"/>
    <w:uiPriority w:val="39"/>
    <w:rsid w:val="00F23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6">
    <w:name w:val="Grid Table 5 Dark Accent 6"/>
    <w:basedOn w:val="Standardowy"/>
    <w:uiPriority w:val="50"/>
    <w:rsid w:val="00F2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Akapitzlist">
    <w:name w:val="List Paragraph"/>
    <w:basedOn w:val="Normalny"/>
    <w:uiPriority w:val="34"/>
    <w:qFormat/>
    <w:rsid w:val="00F23B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1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Waldemar Pytel</cp:lastModifiedBy>
  <cp:revision>2</cp:revision>
  <cp:lastPrinted>2024-06-21T07:17:00Z</cp:lastPrinted>
  <dcterms:created xsi:type="dcterms:W3CDTF">2024-12-03T19:51:00Z</dcterms:created>
  <dcterms:modified xsi:type="dcterms:W3CDTF">2024-12-03T19:51:00Z</dcterms:modified>
</cp:coreProperties>
</file>